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4A7D44" w:rsidR="00765109" w:rsidP="00765109" w:rsidRDefault="00377F18" w14:paraId="29D6B04F" wp14:textId="77777777">
      <w:pPr>
        <w:jc w:val="center"/>
        <w:rPr>
          <w:b/>
        </w:rPr>
      </w:pPr>
      <w:r w:rsidRPr="004A7D44">
        <w:rPr>
          <w:b/>
        </w:rPr>
        <w:t xml:space="preserve"> </w:t>
      </w:r>
      <w:bookmarkStart w:name="_GoBack" w:id="0"/>
      <w:bookmarkEnd w:id="0"/>
    </w:p>
    <w:p xmlns:wp14="http://schemas.microsoft.com/office/word/2010/wordml" w:rsidR="00765109" w:rsidP="54838D98" w:rsidRDefault="00812E8F" w14:paraId="2C88B3C7" wp14:textId="4ABE528B">
      <w:pPr>
        <w:jc w:val="center"/>
        <w:rPr>
          <w:b w:val="1"/>
          <w:bCs w:val="1"/>
          <w:u w:val="single"/>
        </w:rPr>
      </w:pPr>
      <w:r w:rsidRPr="54838D98" w:rsidR="00812E8F">
        <w:rPr>
          <w:b w:val="1"/>
          <w:bCs w:val="1"/>
          <w:u w:val="single"/>
        </w:rPr>
        <w:t xml:space="preserve">ANNEX </w:t>
      </w:r>
      <w:r w:rsidRPr="54838D98" w:rsidR="00BD12E5">
        <w:rPr>
          <w:b w:val="1"/>
          <w:bCs w:val="1"/>
          <w:u w:val="single"/>
        </w:rPr>
        <w:t>2</w:t>
      </w:r>
      <w:r w:rsidRPr="54838D98" w:rsidR="004A7D44">
        <w:rPr>
          <w:b w:val="1"/>
          <w:bCs w:val="1"/>
          <w:u w:val="single"/>
        </w:rPr>
        <w:t xml:space="preserve"> - </w:t>
      </w:r>
      <w:r w:rsidRPr="54838D98" w:rsidR="4D52B8B5">
        <w:rPr>
          <w:b w:val="1"/>
          <w:bCs w:val="1"/>
          <w:u w:val="single"/>
        </w:rPr>
        <w:t xml:space="preserve">ACREDITACIÓ DE LA </w:t>
      </w:r>
      <w:r w:rsidRPr="54838D98" w:rsidR="004A7D44">
        <w:rPr>
          <w:b w:val="1"/>
          <w:bCs w:val="1"/>
          <w:u w:val="single"/>
        </w:rPr>
        <w:t>SOLVÈNCIA TÉCNICA</w:t>
      </w:r>
      <w:r w:rsidRPr="54838D98" w:rsidR="00833F82">
        <w:rPr>
          <w:b w:val="1"/>
          <w:bCs w:val="1"/>
          <w:u w:val="single"/>
        </w:rPr>
        <w:t xml:space="preserve"> I ADSCRIPCIÓ DE MITJANS</w:t>
      </w:r>
      <w:r w:rsidRPr="54838D98" w:rsidR="00765109">
        <w:rPr>
          <w:b w:val="1"/>
          <w:bCs w:val="1"/>
          <w:u w:val="single"/>
        </w:rPr>
        <w:t xml:space="preserve"> </w:t>
      </w:r>
    </w:p>
    <w:p xmlns:wp14="http://schemas.microsoft.com/office/word/2010/wordml" w:rsidRPr="006D3AB8" w:rsidR="00550D83" w:rsidP="00765109" w:rsidRDefault="00550D83" w14:paraId="672A6659" wp14:textId="77777777">
      <w:pPr>
        <w:jc w:val="center"/>
        <w:rPr>
          <w:b/>
          <w:color w:val="FF0000"/>
          <w:u w:val="single"/>
        </w:rPr>
      </w:pPr>
    </w:p>
    <w:p xmlns:wp14="http://schemas.microsoft.com/office/word/2010/wordml" w:rsidR="00550D83" w:rsidP="00415672" w:rsidRDefault="00BD12E5" w14:paraId="745A7C26" wp14:textId="77777777">
      <w:pPr>
        <w:pStyle w:val="Default"/>
        <w:spacing w:line="360" w:lineRule="auto"/>
        <w:ind w:left="708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Nom:</w:t>
      </w:r>
    </w:p>
    <w:p xmlns:wp14="http://schemas.microsoft.com/office/word/2010/wordml" w:rsidRPr="00550D83" w:rsidR="00550D83" w:rsidP="00415672" w:rsidRDefault="00550D83" w14:paraId="36E052E8" wp14:textId="77777777">
      <w:pPr>
        <w:pStyle w:val="Default"/>
        <w:spacing w:line="360" w:lineRule="auto"/>
        <w:ind w:left="708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Domicili: </w:t>
      </w:r>
    </w:p>
    <w:p xmlns:wp14="http://schemas.microsoft.com/office/word/2010/wordml" w:rsidRPr="00550D83" w:rsidR="00550D83" w:rsidP="00415672" w:rsidRDefault="00550D83" w14:paraId="1AA2598F" wp14:textId="77777777">
      <w:pPr>
        <w:pStyle w:val="Default"/>
        <w:spacing w:line="360" w:lineRule="auto"/>
        <w:ind w:left="708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DNI/NIE: </w:t>
      </w:r>
    </w:p>
    <w:p xmlns:wp14="http://schemas.microsoft.com/office/word/2010/wordml" w:rsidRPr="00550D83" w:rsidR="00550D83" w:rsidP="00415672" w:rsidRDefault="00550D83" w14:paraId="5E8ACEF0" wp14:textId="77777777">
      <w:pPr>
        <w:pStyle w:val="Default"/>
        <w:spacing w:line="360" w:lineRule="auto"/>
        <w:ind w:left="708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Empresa: </w:t>
      </w:r>
    </w:p>
    <w:p xmlns:wp14="http://schemas.microsoft.com/office/word/2010/wordml" w:rsidRPr="00550D83" w:rsidR="00550D83" w:rsidP="00415672" w:rsidRDefault="00550D83" w14:paraId="2DA9899A" wp14:textId="77777777">
      <w:pPr>
        <w:pStyle w:val="Default"/>
        <w:spacing w:line="360" w:lineRule="auto"/>
        <w:ind w:left="708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CIF: </w:t>
      </w:r>
    </w:p>
    <w:p xmlns:wp14="http://schemas.microsoft.com/office/word/2010/wordml" w:rsidR="00F120E8" w:rsidP="00415672" w:rsidRDefault="00550D83" w14:paraId="05DC96B7" wp14:textId="77777777">
      <w:pPr>
        <w:spacing w:line="360" w:lineRule="auto"/>
        <w:ind w:left="708"/>
        <w:jc w:val="both"/>
      </w:pPr>
      <w:r w:rsidRPr="00550D83">
        <w:t>Domicili social</w:t>
      </w:r>
      <w:r>
        <w:t xml:space="preserve">: </w:t>
      </w:r>
    </w:p>
    <w:p xmlns:wp14="http://schemas.microsoft.com/office/word/2010/wordml" w:rsidR="00415672" w:rsidP="004A7D44" w:rsidRDefault="00415672" w14:paraId="0A37501D" wp14:textId="77777777">
      <w:pPr>
        <w:jc w:val="both"/>
      </w:pPr>
    </w:p>
    <w:p xmlns:wp14="http://schemas.microsoft.com/office/word/2010/wordml" w:rsidR="00B40A16" w:rsidP="004A7D44" w:rsidRDefault="00F120E8" w14:paraId="72F50717" wp14:textId="48824D3D">
      <w:pPr>
        <w:jc w:val="both"/>
      </w:pPr>
      <w:r w:rsidR="00F120E8">
        <w:rPr/>
        <w:t>Assabentat de les condicions i requisits que s’exigeixen per l’adjudicació del c</w:t>
      </w:r>
      <w:r w:rsidR="00765109">
        <w:rPr/>
        <w:t xml:space="preserve">ontracte </w:t>
      </w:r>
      <w:r w:rsidR="00B40A16">
        <w:rPr/>
        <w:t xml:space="preserve"> </w:t>
      </w:r>
      <w:r w:rsidRPr="2A941E42" w:rsidR="00B40A16">
        <w:rPr>
          <w:rFonts w:ascii="Calibri" w:hAnsi="Calibri" w:eastAsia="URWImperialT" w:cs="Calibri"/>
        </w:rPr>
        <w:t xml:space="preserve">d’execució </w:t>
      </w:r>
      <w:r w:rsidRPr="2A941E42" w:rsidR="00B40A16">
        <w:rPr>
          <w:rFonts w:ascii="Calibri" w:hAnsi="Calibri" w:eastAsia="URWImperialT" w:cs="Calibri"/>
        </w:rPr>
        <w:t xml:space="preserve">de les obres corresponents a les adequacions necessàries per poder realitzar un canvi d'ús </w:t>
      </w:r>
      <w:r w:rsidRPr="2A941E42" w:rsidR="001B61A9">
        <w:rPr>
          <w:rFonts w:ascii="Calibri" w:hAnsi="Calibri" w:eastAsia="URWImperialT" w:cs="Calibri"/>
        </w:rPr>
        <w:t>dels trasters ubicats a la planta baixa d</w:t>
      </w:r>
      <w:r w:rsidRPr="2A941E42" w:rsidR="73904370">
        <w:rPr>
          <w:rFonts w:ascii="Calibri" w:hAnsi="Calibri" w:eastAsia="URWImperialT" w:cs="Calibri"/>
        </w:rPr>
        <w:t xml:space="preserve">e l’edifici </w:t>
      </w:r>
      <w:r w:rsidRPr="2A941E42" w:rsidR="001B61A9">
        <w:rPr>
          <w:rFonts w:ascii="Calibri" w:hAnsi="Calibri" w:eastAsia="URWImperialT" w:cs="Calibri"/>
        </w:rPr>
        <w:t>d’habitatges plurifamiliar situat a la Ronda Santa Maria 94 i 102 de Sabadell</w:t>
      </w:r>
      <w:r w:rsidRPr="2A941E42" w:rsidR="001B61A9">
        <w:rPr>
          <w:rFonts w:ascii="Calibri" w:hAnsi="Calibri" w:eastAsia="URWImperialT" w:cs="Calibri"/>
        </w:rPr>
        <w:t xml:space="preserve"> a habitatges adaptats</w:t>
      </w:r>
      <w:r w:rsidRPr="2A941E42" w:rsidR="001B61A9">
        <w:rPr>
          <w:rFonts w:ascii="Calibri" w:hAnsi="Calibri" w:eastAsia="URWImperialT" w:cs="Calibri"/>
        </w:rPr>
        <w:t>, d’acord amb el projecte i les especificacions indicades al Plec de Prescripcions Tècniques.</w:t>
      </w:r>
      <w:r w:rsidR="00833F82">
        <w:rPr/>
        <w:t xml:space="preserve"> </w:t>
      </w:r>
      <w:r w:rsidR="004A7D44">
        <w:rPr/>
        <w:t>El sotasignat, en qualitat de representant de l’empresa licitadora a dalt indicada,</w:t>
      </w:r>
      <w:r w:rsidR="00B40A16">
        <w:rPr/>
        <w:t xml:space="preserve"> </w:t>
      </w:r>
    </w:p>
    <w:p xmlns:wp14="http://schemas.microsoft.com/office/word/2010/wordml" w:rsidRPr="00550D83" w:rsidR="00550D83" w:rsidP="004A7D44" w:rsidRDefault="00550D83" w14:paraId="5DAB6C7B" wp14:textId="77777777">
      <w:pPr>
        <w:jc w:val="both"/>
        <w:rPr>
          <w:sz w:val="12"/>
        </w:rPr>
      </w:pPr>
    </w:p>
    <w:p xmlns:wp14="http://schemas.microsoft.com/office/word/2010/wordml" w:rsidR="00B40A16" w:rsidP="00550D83" w:rsidRDefault="004A7D44" w14:paraId="7A861752" wp14:textId="77777777">
      <w:pPr>
        <w:jc w:val="center"/>
        <w:rPr>
          <w:b/>
        </w:rPr>
      </w:pPr>
      <w:r>
        <w:rPr>
          <w:b/>
        </w:rPr>
        <w:t>DECLARA</w:t>
      </w:r>
    </w:p>
    <w:p xmlns:wp14="http://schemas.microsoft.com/office/word/2010/wordml" w:rsidRPr="00550D83" w:rsidR="00550D83" w:rsidP="00550D83" w:rsidRDefault="00550D83" w14:paraId="02EB378F" wp14:textId="77777777">
      <w:pPr>
        <w:jc w:val="center"/>
        <w:rPr>
          <w:b/>
          <w:sz w:val="12"/>
        </w:rPr>
      </w:pPr>
    </w:p>
    <w:p xmlns:wp14="http://schemas.microsoft.com/office/word/2010/wordml" w:rsidR="00C22822" w:rsidP="54838D98" w:rsidRDefault="00833F82" w14:paraId="4888A08F" wp14:textId="4F77A5BF">
      <w:pPr>
        <w:jc w:val="both"/>
        <w:rPr>
          <w:b w:val="1"/>
          <w:bCs w:val="1"/>
        </w:rPr>
      </w:pPr>
      <w:r w:rsidRPr="54838D98" w:rsidR="00833F82">
        <w:rPr>
          <w:b w:val="1"/>
          <w:bCs w:val="1"/>
        </w:rPr>
        <w:t>I.-</w:t>
      </w:r>
      <w:r w:rsidR="00833F82">
        <w:rPr/>
        <w:t xml:space="preserve"> Que el </w:t>
      </w:r>
      <w:r w:rsidRPr="54838D98" w:rsidR="00833F82">
        <w:rPr>
          <w:b w:val="1"/>
          <w:bCs w:val="1"/>
        </w:rPr>
        <w:t>Cap d’obra</w:t>
      </w:r>
      <w:r w:rsidRPr="54838D98" w:rsidR="1C1B8C9C">
        <w:rPr>
          <w:b w:val="1"/>
          <w:bCs w:val="1"/>
        </w:rPr>
        <w:t xml:space="preserve">, </w:t>
      </w:r>
      <w:r w:rsidR="1C1B8C9C">
        <w:rPr/>
        <w:t>amb una dedicació del 50%,</w:t>
      </w:r>
      <w:r w:rsidRPr="54838D98" w:rsidR="00833F82">
        <w:rPr>
          <w:b w:val="1"/>
          <w:bCs w:val="1"/>
        </w:rPr>
        <w:t xml:space="preserve"> </w:t>
      </w:r>
      <w:r w:rsidR="00833F82">
        <w:rPr>
          <w:b w:val="0"/>
          <w:bCs w:val="0"/>
        </w:rPr>
        <w:t xml:space="preserve">encarregat d’efectuar les </w:t>
      </w:r>
      <w:r w:rsidR="23C30266">
        <w:rPr>
          <w:b w:val="0"/>
          <w:bCs w:val="0"/>
        </w:rPr>
        <w:t xml:space="preserve">obres </w:t>
      </w:r>
      <w:r w:rsidR="00833F82">
        <w:rPr>
          <w:b w:val="0"/>
          <w:bCs w:val="0"/>
        </w:rPr>
        <w:t>objecte</w:t>
      </w:r>
      <w:r w:rsidR="00833F82">
        <w:rPr>
          <w:b w:val="0"/>
          <w:bCs w:val="0"/>
        </w:rPr>
        <w:t xml:space="preserve"> del present contract</w:t>
      </w:r>
      <w:r w:rsidR="00833F82">
        <w:rPr>
          <w:b w:val="0"/>
          <w:bCs w:val="0"/>
        </w:rPr>
        <w:t>e serà</w:t>
      </w:r>
      <w:r w:rsidR="00C22822">
        <w:rPr>
          <w:b w:val="0"/>
          <w:bCs w:val="0"/>
        </w:rPr>
        <w:t xml:space="preserve">: </w:t>
      </w:r>
    </w:p>
    <w:p xmlns:wp14="http://schemas.microsoft.com/office/word/2010/wordml" w:rsidR="00BD12E5" w:rsidP="00765109" w:rsidRDefault="00BD12E5" w14:paraId="6A05A809" wp14:textId="77777777">
      <w:pPr>
        <w:jc w:val="both"/>
        <w:rPr>
          <w:b/>
        </w:rPr>
      </w:pPr>
    </w:p>
    <w:p xmlns:wp14="http://schemas.microsoft.com/office/word/2010/wordml" w:rsidR="00833F82" w:rsidP="00C22822" w:rsidRDefault="00C22822" w14:paraId="7CEC3C8D" wp14:textId="77777777">
      <w:pPr>
        <w:ind w:firstLine="708"/>
        <w:jc w:val="both"/>
      </w:pPr>
      <w:r>
        <w:rPr>
          <w:b/>
        </w:rPr>
        <w:t xml:space="preserve">- </w:t>
      </w:r>
      <w:r w:rsidR="00550D83">
        <w:rPr>
          <w:b/>
        </w:rPr>
        <w:t xml:space="preserve">        </w:t>
      </w:r>
      <w:r w:rsidR="00833F82">
        <w:rPr>
          <w:b/>
        </w:rPr>
        <w:t>_________________________________________________.</w:t>
      </w:r>
      <w:r w:rsidR="00833F82">
        <w:t xml:space="preserve"> </w:t>
      </w:r>
    </w:p>
    <w:p xmlns:wp14="http://schemas.microsoft.com/office/word/2010/wordml" w:rsidR="00BD12E5" w:rsidP="00765109" w:rsidRDefault="00BD12E5" w14:paraId="5A39BBE3" wp14:textId="77777777">
      <w:pPr>
        <w:jc w:val="both"/>
        <w:rPr>
          <w:b/>
        </w:rPr>
      </w:pPr>
    </w:p>
    <w:p xmlns:wp14="http://schemas.microsoft.com/office/word/2010/wordml" w:rsidR="00765109" w:rsidP="00765109" w:rsidRDefault="004A7D44" w14:paraId="34ABA707" wp14:textId="6EE45A1A">
      <w:pPr>
        <w:jc w:val="both"/>
      </w:pPr>
      <w:r w:rsidRPr="54838D98" w:rsidR="004A7D44">
        <w:rPr>
          <w:b w:val="1"/>
          <w:bCs w:val="1"/>
        </w:rPr>
        <w:t>I</w:t>
      </w:r>
      <w:r w:rsidRPr="54838D98" w:rsidR="00833F82">
        <w:rPr>
          <w:b w:val="1"/>
          <w:bCs w:val="1"/>
        </w:rPr>
        <w:t>I</w:t>
      </w:r>
      <w:r w:rsidRPr="54838D98" w:rsidR="004A7D44">
        <w:rPr>
          <w:b w:val="1"/>
          <w:bCs w:val="1"/>
        </w:rPr>
        <w:t>.-</w:t>
      </w:r>
      <w:r w:rsidR="004A7D44">
        <w:rPr/>
        <w:t xml:space="preserve"> Q</w:t>
      </w:r>
      <w:r w:rsidR="00765109">
        <w:rPr/>
        <w:t xml:space="preserve">ue </w:t>
      </w:r>
      <w:r w:rsidR="00B40A16">
        <w:rPr/>
        <w:t xml:space="preserve">el </w:t>
      </w:r>
      <w:r w:rsidR="00771B63">
        <w:rPr/>
        <w:t xml:space="preserve">Cap d’obra </w:t>
      </w:r>
      <w:r w:rsidR="357E310F">
        <w:rPr/>
        <w:t>indic</w:t>
      </w:r>
      <w:r w:rsidR="00771B63">
        <w:rPr/>
        <w:t>at</w:t>
      </w:r>
      <w:r w:rsidR="00B40A16">
        <w:rPr/>
        <w:t>,</w:t>
      </w:r>
      <w:r w:rsidR="00B40A16">
        <w:rPr/>
        <w:t xml:space="preserve"> </w:t>
      </w:r>
      <w:r w:rsidR="43E7C173">
        <w:rPr/>
        <w:t>disposa d'</w:t>
      </w:r>
      <w:r w:rsidR="00C22822">
        <w:rPr/>
        <w:t xml:space="preserve">una experiència mínima de 3 anys, i </w:t>
      </w:r>
      <w:r w:rsidR="00E51BC5">
        <w:rPr/>
        <w:t>h</w:t>
      </w:r>
      <w:r w:rsidR="00B40A16">
        <w:rPr/>
        <w:t xml:space="preserve">a </w:t>
      </w:r>
      <w:r w:rsidR="00771B63">
        <w:rPr/>
        <w:t>realitzat</w:t>
      </w:r>
      <w:r w:rsidR="00B40A16">
        <w:rPr/>
        <w:t xml:space="preserve"> les obres </w:t>
      </w:r>
      <w:r w:rsidR="004A7D44">
        <w:rPr/>
        <w:t xml:space="preserve">que s’indiquen en el quadre següent, essent </w:t>
      </w:r>
      <w:r w:rsidR="00B40A16">
        <w:rPr/>
        <w:t>obres</w:t>
      </w:r>
      <w:r w:rsidR="004A7D44">
        <w:rPr/>
        <w:t xml:space="preserve"> </w:t>
      </w:r>
      <w:r w:rsidR="625B34AB">
        <w:rPr/>
        <w:t>de</w:t>
      </w:r>
      <w:r w:rsidR="004A7D44">
        <w:rPr/>
        <w:t xml:space="preserve"> similar naturalesa a</w:t>
      </w:r>
      <w:r w:rsidR="00B40A16">
        <w:rPr/>
        <w:t xml:space="preserve"> </w:t>
      </w:r>
      <w:r w:rsidR="004A7D44">
        <w:rPr/>
        <w:t>l</w:t>
      </w:r>
      <w:r w:rsidR="00B40A16">
        <w:rPr/>
        <w:t>e</w:t>
      </w:r>
      <w:r w:rsidR="004A7D44">
        <w:rPr/>
        <w:t>s que constitueixen l’</w:t>
      </w:r>
      <w:r w:rsidR="00833F82">
        <w:rPr/>
        <w:t>objecte del present contracte:</w:t>
      </w:r>
      <w:r w:rsidR="004A7D44">
        <w:rPr/>
        <w:t xml:space="preserve"> </w:t>
      </w:r>
    </w:p>
    <w:tbl>
      <w:tblPr>
        <w:tblStyle w:val="Tablaconcuadrcula"/>
        <w:tblW w:w="7605" w:type="dxa"/>
        <w:tblInd w:w="446" w:type="dxa"/>
        <w:tblLook w:val="04A0" w:firstRow="1" w:lastRow="0" w:firstColumn="1" w:lastColumn="0" w:noHBand="0" w:noVBand="1"/>
      </w:tblPr>
      <w:tblGrid>
        <w:gridCol w:w="533"/>
        <w:gridCol w:w="3419"/>
        <w:gridCol w:w="2588"/>
        <w:gridCol w:w="1065"/>
      </w:tblGrid>
      <w:tr xmlns:wp14="http://schemas.microsoft.com/office/word/2010/wordml" w:rsidR="001B61A9" w:rsidTr="00F36EBC" w14:paraId="17AD8B01" wp14:textId="77777777">
        <w:trPr>
          <w:trHeight w:val="776"/>
        </w:trPr>
        <w:tc>
          <w:tcPr>
            <w:tcW w:w="533" w:type="dxa"/>
            <w:tcBorders>
              <w:tl2br w:val="single" w:color="auto" w:sz="4" w:space="0"/>
            </w:tcBorders>
          </w:tcPr>
          <w:p w:rsidR="001B61A9" w:rsidP="00765109" w:rsidRDefault="001B61A9" w14:paraId="41C8F396" wp14:textId="77777777"/>
        </w:tc>
        <w:tc>
          <w:tcPr>
            <w:tcW w:w="3419" w:type="dxa"/>
            <w:vAlign w:val="center"/>
          </w:tcPr>
          <w:p w:rsidR="001B61A9" w:rsidP="00B40A16" w:rsidRDefault="001B61A9" w14:paraId="69173A37" wp14:textId="77777777">
            <w:pPr>
              <w:jc w:val="center"/>
            </w:pPr>
            <w:r>
              <w:t>Descripció de l’obra o treball</w:t>
            </w:r>
          </w:p>
        </w:tc>
        <w:tc>
          <w:tcPr>
            <w:tcW w:w="2588" w:type="dxa"/>
            <w:vAlign w:val="center"/>
          </w:tcPr>
          <w:p w:rsidR="001B61A9" w:rsidP="004A7D44" w:rsidRDefault="001B61A9" w14:paraId="2CE37BAA" wp14:textId="77777777">
            <w:pPr>
              <w:jc w:val="center"/>
            </w:pPr>
            <w:r>
              <w:t>Entitat Privada/Pública a la que s’ha prestat el servei</w:t>
            </w:r>
          </w:p>
        </w:tc>
        <w:tc>
          <w:tcPr>
            <w:tcW w:w="1065" w:type="dxa"/>
            <w:vAlign w:val="center"/>
          </w:tcPr>
          <w:p w:rsidR="001B61A9" w:rsidP="004A7D44" w:rsidRDefault="001B61A9" w14:paraId="4F8C78E1" wp14:textId="77777777">
            <w:pPr>
              <w:jc w:val="center"/>
            </w:pPr>
            <w:r>
              <w:t>Any</w:t>
            </w:r>
          </w:p>
        </w:tc>
      </w:tr>
      <w:tr xmlns:wp14="http://schemas.microsoft.com/office/word/2010/wordml" w:rsidR="001B61A9" w:rsidTr="00F36EBC" w14:paraId="0135CBF0" wp14:textId="77777777">
        <w:trPr>
          <w:trHeight w:val="263"/>
        </w:trPr>
        <w:tc>
          <w:tcPr>
            <w:tcW w:w="533" w:type="dxa"/>
          </w:tcPr>
          <w:p w:rsidR="001B61A9" w:rsidP="00765109" w:rsidRDefault="001B61A9" w14:paraId="21FA6016" wp14:textId="77777777">
            <w:r>
              <w:t>1.</w:t>
            </w:r>
          </w:p>
        </w:tc>
        <w:tc>
          <w:tcPr>
            <w:tcW w:w="3419" w:type="dxa"/>
          </w:tcPr>
          <w:p w:rsidR="001B61A9" w:rsidP="00765109" w:rsidRDefault="001B61A9" w14:paraId="72A3D3EC" wp14:textId="77777777"/>
        </w:tc>
        <w:tc>
          <w:tcPr>
            <w:tcW w:w="2588" w:type="dxa"/>
          </w:tcPr>
          <w:p w:rsidR="001B61A9" w:rsidP="00765109" w:rsidRDefault="001B61A9" w14:paraId="0D0B940D" wp14:textId="77777777"/>
        </w:tc>
        <w:tc>
          <w:tcPr>
            <w:tcW w:w="1065" w:type="dxa"/>
          </w:tcPr>
          <w:p w:rsidR="001B61A9" w:rsidP="00765109" w:rsidRDefault="001B61A9" w14:paraId="0E27B00A" wp14:textId="77777777"/>
        </w:tc>
      </w:tr>
      <w:tr xmlns:wp14="http://schemas.microsoft.com/office/word/2010/wordml" w:rsidR="001B61A9" w:rsidTr="00F36EBC" w14:paraId="47886996" wp14:textId="77777777">
        <w:trPr>
          <w:trHeight w:val="263"/>
        </w:trPr>
        <w:tc>
          <w:tcPr>
            <w:tcW w:w="533" w:type="dxa"/>
          </w:tcPr>
          <w:p w:rsidR="001B61A9" w:rsidP="00765109" w:rsidRDefault="001B61A9" w14:paraId="41BD3FC6" wp14:textId="77777777">
            <w:r>
              <w:t>2.</w:t>
            </w:r>
          </w:p>
        </w:tc>
        <w:tc>
          <w:tcPr>
            <w:tcW w:w="3419" w:type="dxa"/>
          </w:tcPr>
          <w:p w:rsidR="001B61A9" w:rsidP="00765109" w:rsidRDefault="001B61A9" w14:paraId="60061E4C" wp14:textId="77777777"/>
        </w:tc>
        <w:tc>
          <w:tcPr>
            <w:tcW w:w="2588" w:type="dxa"/>
          </w:tcPr>
          <w:p w:rsidR="001B61A9" w:rsidP="00765109" w:rsidRDefault="001B61A9" w14:paraId="44EAFD9C" wp14:textId="77777777"/>
        </w:tc>
        <w:tc>
          <w:tcPr>
            <w:tcW w:w="1065" w:type="dxa"/>
          </w:tcPr>
          <w:p w:rsidR="001B61A9" w:rsidP="00765109" w:rsidRDefault="001B61A9" w14:paraId="4B94D5A5" wp14:textId="77777777"/>
        </w:tc>
      </w:tr>
      <w:tr xmlns:wp14="http://schemas.microsoft.com/office/word/2010/wordml" w:rsidR="001B61A9" w:rsidTr="00F36EBC" w14:paraId="1F75A9DD" wp14:textId="77777777">
        <w:trPr>
          <w:trHeight w:val="248"/>
        </w:trPr>
        <w:tc>
          <w:tcPr>
            <w:tcW w:w="533" w:type="dxa"/>
          </w:tcPr>
          <w:p w:rsidR="001B61A9" w:rsidP="00765109" w:rsidRDefault="001B61A9" w14:paraId="41B07F09" wp14:textId="77777777">
            <w:r>
              <w:t>3.</w:t>
            </w:r>
          </w:p>
        </w:tc>
        <w:tc>
          <w:tcPr>
            <w:tcW w:w="3419" w:type="dxa"/>
          </w:tcPr>
          <w:p w:rsidR="001B61A9" w:rsidP="00765109" w:rsidRDefault="001B61A9" w14:paraId="3DEEC669" wp14:textId="77777777"/>
        </w:tc>
        <w:tc>
          <w:tcPr>
            <w:tcW w:w="2588" w:type="dxa"/>
          </w:tcPr>
          <w:p w:rsidR="001B61A9" w:rsidP="00765109" w:rsidRDefault="001B61A9" w14:paraId="3656B9AB" wp14:textId="77777777"/>
        </w:tc>
        <w:tc>
          <w:tcPr>
            <w:tcW w:w="1065" w:type="dxa"/>
          </w:tcPr>
          <w:p w:rsidR="001B61A9" w:rsidP="00765109" w:rsidRDefault="001B61A9" w14:paraId="45FB0818" wp14:textId="77777777"/>
        </w:tc>
      </w:tr>
      <w:tr xmlns:wp14="http://schemas.microsoft.com/office/word/2010/wordml" w:rsidR="001B61A9" w:rsidTr="00F36EBC" w14:paraId="0F9ABB3F" wp14:textId="77777777">
        <w:trPr>
          <w:trHeight w:val="263"/>
        </w:trPr>
        <w:tc>
          <w:tcPr>
            <w:tcW w:w="533" w:type="dxa"/>
          </w:tcPr>
          <w:p w:rsidR="001B61A9" w:rsidP="00765109" w:rsidRDefault="001B61A9" w14:paraId="5EECEDAA" wp14:textId="77777777">
            <w:r>
              <w:t>4.</w:t>
            </w:r>
          </w:p>
        </w:tc>
        <w:tc>
          <w:tcPr>
            <w:tcW w:w="3419" w:type="dxa"/>
          </w:tcPr>
          <w:p w:rsidR="001B61A9" w:rsidP="00765109" w:rsidRDefault="001B61A9" w14:paraId="049F31CB" wp14:textId="77777777"/>
        </w:tc>
        <w:tc>
          <w:tcPr>
            <w:tcW w:w="2588" w:type="dxa"/>
          </w:tcPr>
          <w:p w:rsidR="001B61A9" w:rsidP="00765109" w:rsidRDefault="001B61A9" w14:paraId="53128261" wp14:textId="77777777"/>
        </w:tc>
        <w:tc>
          <w:tcPr>
            <w:tcW w:w="1065" w:type="dxa"/>
          </w:tcPr>
          <w:p w:rsidR="001B61A9" w:rsidP="00765109" w:rsidRDefault="001B61A9" w14:paraId="62486C05" wp14:textId="77777777"/>
        </w:tc>
      </w:tr>
      <w:tr xmlns:wp14="http://schemas.microsoft.com/office/word/2010/wordml" w:rsidR="001B61A9" w:rsidTr="00F36EBC" w14:paraId="56C72689" wp14:textId="77777777">
        <w:trPr>
          <w:trHeight w:val="248"/>
        </w:trPr>
        <w:tc>
          <w:tcPr>
            <w:tcW w:w="533" w:type="dxa"/>
          </w:tcPr>
          <w:p w:rsidR="001B61A9" w:rsidP="00765109" w:rsidRDefault="001B61A9" w14:paraId="3127FDAC" wp14:textId="77777777">
            <w:r>
              <w:t>5.</w:t>
            </w:r>
          </w:p>
        </w:tc>
        <w:tc>
          <w:tcPr>
            <w:tcW w:w="3419" w:type="dxa"/>
          </w:tcPr>
          <w:p w:rsidR="001B61A9" w:rsidP="00765109" w:rsidRDefault="001B61A9" w14:paraId="4101652C" wp14:textId="77777777"/>
        </w:tc>
        <w:tc>
          <w:tcPr>
            <w:tcW w:w="2588" w:type="dxa"/>
          </w:tcPr>
          <w:p w:rsidR="001B61A9" w:rsidP="00765109" w:rsidRDefault="001B61A9" w14:paraId="4B99056E" wp14:textId="77777777"/>
        </w:tc>
        <w:tc>
          <w:tcPr>
            <w:tcW w:w="1065" w:type="dxa"/>
          </w:tcPr>
          <w:p w:rsidR="001B61A9" w:rsidP="00765109" w:rsidRDefault="001B61A9" w14:paraId="1299C43A" wp14:textId="77777777"/>
        </w:tc>
      </w:tr>
    </w:tbl>
    <w:p xmlns:wp14="http://schemas.microsoft.com/office/word/2010/wordml" w:rsidR="00765109" w:rsidP="00765109" w:rsidRDefault="00765109" w14:paraId="4DDBEF00" wp14:textId="77777777"/>
    <w:p xmlns:wp14="http://schemas.microsoft.com/office/word/2010/wordml" w:rsidR="00BD12E5" w:rsidP="00BD12E5" w:rsidRDefault="00BD12E5" w14:paraId="3461D779" wp14:textId="77777777">
      <w:pPr>
        <w:jc w:val="center"/>
        <w:rPr>
          <w:b/>
          <w:sz w:val="12"/>
        </w:rPr>
      </w:pPr>
    </w:p>
    <w:p xmlns:wp14="http://schemas.microsoft.com/office/word/2010/wordml" w:rsidR="00F36EBC" w:rsidP="00BD12E5" w:rsidRDefault="00F36EBC" w14:paraId="3CF2D8B6" wp14:textId="77777777">
      <w:pPr>
        <w:jc w:val="center"/>
        <w:rPr>
          <w:b/>
          <w:sz w:val="12"/>
        </w:rPr>
      </w:pPr>
    </w:p>
    <w:p xmlns:wp14="http://schemas.microsoft.com/office/word/2010/wordml" w:rsidRPr="00550D83" w:rsidR="00F36EBC" w:rsidP="54838D98" w:rsidRDefault="00F36EBC" w14:paraId="1FC39945" wp14:noSpellErr="1" wp14:textId="3B9F6437">
      <w:pPr>
        <w:pStyle w:val="Normal"/>
        <w:jc w:val="center"/>
        <w:rPr>
          <w:b w:val="1"/>
          <w:bCs w:val="1"/>
          <w:sz w:val="12"/>
          <w:szCs w:val="12"/>
        </w:rPr>
      </w:pPr>
    </w:p>
    <w:p xmlns:wp14="http://schemas.microsoft.com/office/word/2010/wordml" w:rsidR="00BD12E5" w:rsidP="00BD12E5" w:rsidRDefault="00BD12E5" w14:paraId="5E711AE9" wp14:textId="77777777">
      <w:pPr>
        <w:jc w:val="both"/>
        <w:rPr>
          <w:b/>
        </w:rPr>
      </w:pPr>
      <w:r w:rsidRPr="004A7D44">
        <w:rPr>
          <w:b/>
        </w:rPr>
        <w:t>I</w:t>
      </w:r>
      <w:r>
        <w:rPr>
          <w:b/>
        </w:rPr>
        <w:t>II</w:t>
      </w:r>
      <w:r w:rsidRPr="004A7D44">
        <w:rPr>
          <w:b/>
        </w:rPr>
        <w:t>.-</w:t>
      </w:r>
      <w:r>
        <w:t xml:space="preserve"> </w:t>
      </w:r>
      <w:r w:rsidRPr="00BD12E5">
        <w:t xml:space="preserve">Que </w:t>
      </w:r>
      <w:r w:rsidR="00F36EBC">
        <w:rPr>
          <w:b/>
        </w:rPr>
        <w:t>l’E</w:t>
      </w:r>
      <w:r w:rsidRPr="00F36EBC">
        <w:rPr>
          <w:b/>
        </w:rPr>
        <w:t>ncarregat d’obra</w:t>
      </w:r>
      <w:r w:rsidRPr="00BD12E5">
        <w:t>, amb una dedicació del 100%, adscrit a l’execució de les obres del present contracte serà:</w:t>
      </w:r>
      <w:r>
        <w:rPr>
          <w:b/>
        </w:rPr>
        <w:t xml:space="preserve"> </w:t>
      </w:r>
    </w:p>
    <w:p xmlns:wp14="http://schemas.microsoft.com/office/word/2010/wordml" w:rsidR="00BD12E5" w:rsidP="00BD12E5" w:rsidRDefault="00BD12E5" w14:paraId="7C477DB0" wp14:textId="77777777">
      <w:pPr>
        <w:ind w:firstLine="708"/>
        <w:jc w:val="both"/>
      </w:pPr>
      <w:r>
        <w:rPr>
          <w:b/>
        </w:rPr>
        <w:t>-         _________________________________________________.</w:t>
      </w:r>
      <w:r>
        <w:t xml:space="preserve"> </w:t>
      </w:r>
    </w:p>
    <w:p xmlns:wp14="http://schemas.microsoft.com/office/word/2010/wordml" w:rsidR="00BD12E5" w:rsidP="00765109" w:rsidRDefault="00BD12E5" w14:paraId="0562CB0E" wp14:noSpellErr="1" wp14:textId="6983F675"/>
    <w:p w:rsidR="5D0F9D6F" w:rsidP="2A941E42" w:rsidRDefault="5D0F9D6F" w14:paraId="0BE425D8" w14:textId="0A43294F">
      <w:pPr>
        <w:jc w:val="both"/>
      </w:pPr>
      <w:r w:rsidRPr="54838D98" w:rsidR="5D0F9D6F">
        <w:rPr>
          <w:b w:val="1"/>
          <w:bCs w:val="1"/>
        </w:rPr>
        <w:t>II.-</w:t>
      </w:r>
      <w:r w:rsidR="5D0F9D6F">
        <w:rPr/>
        <w:t xml:space="preserve"> Que l’encarregat d’obra, disposa d’una experiència mínima de 5 anys, i ha realitzat les obres que s’indiquen en el quadre següent, essent obres d’igual o similar naturalesa a les que constitueixen l’objecte del present contracte: </w:t>
      </w:r>
    </w:p>
    <w:p w:rsidR="54838D98" w:rsidP="54838D98" w:rsidRDefault="54838D98" w14:paraId="35398BD5" w14:textId="66427A7F">
      <w:pPr>
        <w:jc w:val="both"/>
      </w:pPr>
    </w:p>
    <w:tbl>
      <w:tblPr>
        <w:tblStyle w:val="Tablaconcuadrcula"/>
        <w:tblW w:w="0" w:type="auto"/>
        <w:tblInd w:w="446" w:type="dxa"/>
        <w:tblLook w:val="04A0" w:firstRow="1" w:lastRow="0" w:firstColumn="1" w:lastColumn="0" w:noHBand="0" w:noVBand="1"/>
      </w:tblPr>
      <w:tblGrid>
        <w:gridCol w:w="533"/>
        <w:gridCol w:w="3419"/>
        <w:gridCol w:w="2588"/>
        <w:gridCol w:w="1065"/>
      </w:tblGrid>
      <w:tr w:rsidR="2A941E42" w:rsidTr="2A941E42" w14:paraId="510D69E4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497DACD8"/>
        </w:tc>
        <w:tc>
          <w:tcPr>
            <w:tcW w:w="3419" w:type="dxa"/>
            <w:tcMar/>
            <w:vAlign w:val="center"/>
          </w:tcPr>
          <w:p w:rsidR="2A941E42" w:rsidP="2A941E42" w:rsidRDefault="2A941E42" w14:noSpellErr="1" w14:paraId="06A8C8C1">
            <w:pPr>
              <w:jc w:val="center"/>
            </w:pPr>
            <w:r w:rsidR="2A941E42">
              <w:rPr/>
              <w:t>Descripció de l’obra o treball</w:t>
            </w:r>
          </w:p>
        </w:tc>
        <w:tc>
          <w:tcPr>
            <w:tcW w:w="2588" w:type="dxa"/>
            <w:tcMar/>
            <w:vAlign w:val="center"/>
          </w:tcPr>
          <w:p w:rsidR="2A941E42" w:rsidP="2A941E42" w:rsidRDefault="2A941E42" w14:noSpellErr="1" w14:paraId="5DF91A82">
            <w:pPr>
              <w:jc w:val="center"/>
            </w:pPr>
            <w:r w:rsidR="2A941E42">
              <w:rPr/>
              <w:t>Entitat Privada/Pública a la que s’ha prestat el servei</w:t>
            </w:r>
          </w:p>
        </w:tc>
        <w:tc>
          <w:tcPr>
            <w:tcW w:w="1065" w:type="dxa"/>
            <w:tcMar/>
            <w:vAlign w:val="center"/>
          </w:tcPr>
          <w:p w:rsidR="2A941E42" w:rsidP="2A941E42" w:rsidRDefault="2A941E42" w14:noSpellErr="1" w14:paraId="001867AB">
            <w:pPr>
              <w:jc w:val="center"/>
            </w:pPr>
            <w:r w:rsidR="2A941E42">
              <w:rPr/>
              <w:t>Any</w:t>
            </w:r>
          </w:p>
        </w:tc>
      </w:tr>
      <w:tr w:rsidR="2A941E42" w:rsidTr="2A941E42" w14:paraId="393C14DF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3D28511D">
            <w:r w:rsidR="2A941E42">
              <w:rPr/>
              <w:t>1.</w:t>
            </w:r>
          </w:p>
        </w:tc>
        <w:tc>
          <w:tcPr>
            <w:tcW w:w="3419" w:type="dxa"/>
            <w:tcMar/>
          </w:tcPr>
          <w:p w:rsidR="2A941E42" w:rsidRDefault="2A941E42" w14:noSpellErr="1" w14:paraId="5283FE8C"/>
        </w:tc>
        <w:tc>
          <w:tcPr>
            <w:tcW w:w="2588" w:type="dxa"/>
            <w:tcMar/>
          </w:tcPr>
          <w:p w:rsidR="2A941E42" w:rsidRDefault="2A941E42" w14:noSpellErr="1" w14:paraId="427D2A36"/>
        </w:tc>
        <w:tc>
          <w:tcPr>
            <w:tcW w:w="1065" w:type="dxa"/>
            <w:tcMar/>
          </w:tcPr>
          <w:p w:rsidR="2A941E42" w:rsidRDefault="2A941E42" w14:noSpellErr="1" w14:paraId="0D33F5C1"/>
        </w:tc>
      </w:tr>
      <w:tr w:rsidR="2A941E42" w:rsidTr="2A941E42" w14:paraId="2EC6C9CB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4822DAC8">
            <w:r w:rsidR="2A941E42">
              <w:rPr/>
              <w:t>2.</w:t>
            </w:r>
          </w:p>
        </w:tc>
        <w:tc>
          <w:tcPr>
            <w:tcW w:w="3419" w:type="dxa"/>
            <w:tcMar/>
          </w:tcPr>
          <w:p w:rsidR="2A941E42" w:rsidRDefault="2A941E42" w14:noSpellErr="1" w14:paraId="6890DB95"/>
        </w:tc>
        <w:tc>
          <w:tcPr>
            <w:tcW w:w="2588" w:type="dxa"/>
            <w:tcMar/>
          </w:tcPr>
          <w:p w:rsidR="2A941E42" w:rsidRDefault="2A941E42" w14:noSpellErr="1" w14:paraId="288AA368"/>
        </w:tc>
        <w:tc>
          <w:tcPr>
            <w:tcW w:w="1065" w:type="dxa"/>
            <w:tcMar/>
          </w:tcPr>
          <w:p w:rsidR="2A941E42" w:rsidRDefault="2A941E42" w14:noSpellErr="1" w14:paraId="66C41344"/>
        </w:tc>
      </w:tr>
      <w:tr w:rsidR="2A941E42" w:rsidTr="2A941E42" w14:paraId="4B622413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299EA362">
            <w:r w:rsidR="2A941E42">
              <w:rPr/>
              <w:t>3.</w:t>
            </w:r>
          </w:p>
        </w:tc>
        <w:tc>
          <w:tcPr>
            <w:tcW w:w="3419" w:type="dxa"/>
            <w:tcMar/>
          </w:tcPr>
          <w:p w:rsidR="2A941E42" w:rsidRDefault="2A941E42" w14:noSpellErr="1" w14:paraId="5377289A"/>
        </w:tc>
        <w:tc>
          <w:tcPr>
            <w:tcW w:w="2588" w:type="dxa"/>
            <w:tcMar/>
          </w:tcPr>
          <w:p w:rsidR="2A941E42" w:rsidRDefault="2A941E42" w14:noSpellErr="1" w14:paraId="63C138AD"/>
        </w:tc>
        <w:tc>
          <w:tcPr>
            <w:tcW w:w="1065" w:type="dxa"/>
            <w:tcMar/>
          </w:tcPr>
          <w:p w:rsidR="2A941E42" w:rsidRDefault="2A941E42" w14:noSpellErr="1" w14:paraId="558344B9"/>
        </w:tc>
      </w:tr>
      <w:tr w:rsidR="2A941E42" w:rsidTr="2A941E42" w14:paraId="58C1EC9E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63E00F44">
            <w:r w:rsidR="2A941E42">
              <w:rPr/>
              <w:t>4.</w:t>
            </w:r>
          </w:p>
        </w:tc>
        <w:tc>
          <w:tcPr>
            <w:tcW w:w="3419" w:type="dxa"/>
            <w:tcMar/>
          </w:tcPr>
          <w:p w:rsidR="2A941E42" w:rsidRDefault="2A941E42" w14:noSpellErr="1" w14:paraId="74DCAEE9"/>
        </w:tc>
        <w:tc>
          <w:tcPr>
            <w:tcW w:w="2588" w:type="dxa"/>
            <w:tcMar/>
          </w:tcPr>
          <w:p w:rsidR="2A941E42" w:rsidRDefault="2A941E42" w14:noSpellErr="1" w14:paraId="36B2BB55"/>
        </w:tc>
        <w:tc>
          <w:tcPr>
            <w:tcW w:w="1065" w:type="dxa"/>
            <w:tcMar/>
          </w:tcPr>
          <w:p w:rsidR="2A941E42" w:rsidRDefault="2A941E42" w14:noSpellErr="1" w14:paraId="51A1FA43"/>
        </w:tc>
      </w:tr>
      <w:tr w:rsidR="2A941E42" w:rsidTr="2A941E42" w14:paraId="3E4CF22B">
        <w:trPr>
          <w:trHeight w:val="300"/>
        </w:trPr>
        <w:tc>
          <w:tcPr>
            <w:tcW w:w="533" w:type="dxa"/>
            <w:tcMar/>
          </w:tcPr>
          <w:p w:rsidR="2A941E42" w:rsidRDefault="2A941E42" w14:noSpellErr="1" w14:paraId="5D7B1AC1">
            <w:r w:rsidR="2A941E42">
              <w:rPr/>
              <w:t>5.</w:t>
            </w:r>
          </w:p>
        </w:tc>
        <w:tc>
          <w:tcPr>
            <w:tcW w:w="3419" w:type="dxa"/>
            <w:tcMar/>
          </w:tcPr>
          <w:p w:rsidR="2A941E42" w:rsidRDefault="2A941E42" w14:noSpellErr="1" w14:paraId="73412459"/>
        </w:tc>
        <w:tc>
          <w:tcPr>
            <w:tcW w:w="2588" w:type="dxa"/>
            <w:tcMar/>
          </w:tcPr>
          <w:p w:rsidR="2A941E42" w:rsidRDefault="2A941E42" w14:noSpellErr="1" w14:paraId="570E0EC9"/>
        </w:tc>
        <w:tc>
          <w:tcPr>
            <w:tcW w:w="1065" w:type="dxa"/>
            <w:tcMar/>
          </w:tcPr>
          <w:p w:rsidR="2A941E42" w:rsidRDefault="2A941E42" w14:noSpellErr="1" w14:paraId="733DB1DE"/>
        </w:tc>
      </w:tr>
    </w:tbl>
    <w:p w:rsidR="2A941E42" w:rsidRDefault="2A941E42" w14:noSpellErr="1" w14:paraId="3A75B27C" w14:textId="7F3B770B"/>
    <w:p w:rsidR="2A941E42" w:rsidP="54838D98" w:rsidRDefault="2A941E42" w14:paraId="64B7DB67" w14:textId="5255E44F" w14:noSpellErr="1">
      <w:pPr>
        <w:jc w:val="center"/>
        <w:rPr>
          <w:b w:val="1"/>
          <w:bCs w:val="1"/>
          <w:i w:val="1"/>
          <w:iCs w:val="1"/>
          <w:sz w:val="12"/>
          <w:szCs w:val="12"/>
        </w:rPr>
      </w:pPr>
    </w:p>
    <w:p w:rsidR="2A941E42" w:rsidP="54838D98" w:rsidRDefault="2A941E42" w14:paraId="7BD4B499" w14:textId="1AA6D695">
      <w:pPr>
        <w:jc w:val="both"/>
        <w:rPr>
          <w:b w:val="1"/>
          <w:bCs w:val="1"/>
          <w:i w:val="1"/>
          <w:iCs w:val="1"/>
          <w:u w:val="single"/>
        </w:rPr>
      </w:pPr>
      <w:r w:rsidRPr="54838D98" w:rsidR="6BE21335">
        <w:rPr>
          <w:b w:val="1"/>
          <w:bCs w:val="1"/>
          <w:i w:val="1"/>
          <w:iCs w:val="1"/>
          <w:u w:val="single"/>
        </w:rPr>
        <w:t xml:space="preserve">*Cal acompanyar la present declaració responsable amb el Currículum </w:t>
      </w:r>
      <w:r w:rsidRPr="54838D98" w:rsidR="0E4FA94E">
        <w:rPr>
          <w:b w:val="1"/>
          <w:bCs w:val="1"/>
          <w:i w:val="1"/>
          <w:iCs w:val="1"/>
          <w:u w:val="single"/>
        </w:rPr>
        <w:t>Vítae</w:t>
      </w:r>
      <w:r w:rsidRPr="54838D98" w:rsidR="6BE21335">
        <w:rPr>
          <w:b w:val="1"/>
          <w:bCs w:val="1"/>
          <w:i w:val="1"/>
          <w:iCs w:val="1"/>
          <w:u w:val="single"/>
        </w:rPr>
        <w:t xml:space="preserve"> dels treballadors indicats. </w:t>
      </w:r>
    </w:p>
    <w:p w:rsidR="54838D98" w:rsidP="54838D98" w:rsidRDefault="54838D98" w14:paraId="5150E91A" w14:textId="33C2F5DE">
      <w:pPr>
        <w:pStyle w:val="Normal"/>
      </w:pPr>
    </w:p>
    <w:p w:rsidR="54838D98" w:rsidP="54838D98" w:rsidRDefault="54838D98" w14:paraId="63E49EAF" w14:textId="27DF169E">
      <w:pPr>
        <w:pStyle w:val="Normal"/>
      </w:pPr>
    </w:p>
    <w:p xmlns:wp14="http://schemas.microsoft.com/office/word/2010/wordml" w:rsidR="00765109" w:rsidP="00765109" w:rsidRDefault="00765109" w14:paraId="75FC1BD5" wp14:textId="77777777">
      <w:r>
        <w:t>A la data de la signatura electrònica,</w:t>
      </w:r>
    </w:p>
    <w:sectPr w:rsidR="00765109">
      <w:headerReference w:type="default" r:id="rId7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bb1cbb588b5748a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F120E8" w:rsidP="00F120E8" w:rsidRDefault="00F120E8" w14:paraId="62EBF3C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120E8" w:rsidP="00F120E8" w:rsidRDefault="00F120E8" w14:paraId="6D98A12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Imperial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206590D2" w:rsidTr="206590D2" w14:paraId="0F9E3C2C">
      <w:trPr>
        <w:trHeight w:val="300"/>
      </w:trPr>
      <w:tc>
        <w:tcPr>
          <w:tcW w:w="2830" w:type="dxa"/>
          <w:tcMar/>
        </w:tcPr>
        <w:p w:rsidR="206590D2" w:rsidP="206590D2" w:rsidRDefault="206590D2" w14:paraId="6DDD20D0" w14:textId="14CCD4ED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206590D2" w:rsidP="206590D2" w:rsidRDefault="206590D2" w14:paraId="59EEA690" w14:textId="22B71EFD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206590D2" w:rsidP="206590D2" w:rsidRDefault="206590D2" w14:paraId="675E40DB" w14:textId="5543F435">
          <w:pPr>
            <w:pStyle w:val="Encabezado"/>
            <w:bidi w:val="0"/>
            <w:ind w:right="-115"/>
            <w:jc w:val="right"/>
          </w:pPr>
        </w:p>
      </w:tc>
    </w:tr>
  </w:tbl>
  <w:p w:rsidR="206590D2" w:rsidP="206590D2" w:rsidRDefault="206590D2" w14:paraId="17DB73A8" w14:textId="3DE23C77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F120E8" w:rsidP="00F120E8" w:rsidRDefault="00F120E8" w14:paraId="2946DB8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120E8" w:rsidP="00F120E8" w:rsidRDefault="00F120E8" w14:paraId="5997CC1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F120E8" w:rsidP="00F120E8" w:rsidRDefault="00BD12E5" w14:paraId="21ABFE0F" wp14:textId="77777777">
    <w:pPr>
      <w:pStyle w:val="Encabezado"/>
      <w:jc w:val="right"/>
    </w:pPr>
    <w:r>
      <w:rPr>
        <w:rFonts w:ascii="Arial" w:hAnsi="Arial" w:cs="Arial"/>
        <w:noProof/>
        <w:sz w:val="14"/>
        <w:szCs w:val="14"/>
        <w:lang w:eastAsia="ca-ES"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1FF05F9C" wp14:editId="639094E6">
          <wp:simplePos x="0" y="0"/>
          <wp:positionH relativeFrom="margin">
            <wp:posOffset>-110490</wp:posOffset>
          </wp:positionH>
          <wp:positionV relativeFrom="paragraph">
            <wp:posOffset>178435</wp:posOffset>
          </wp:positionV>
          <wp:extent cx="1853565" cy="40513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Vimusa-Logo-Horitzontal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356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xmlns:wp14="http://schemas.microsoft.com/office/word/2010/wordml" w:rsidRPr="005706D2" w:rsidR="00F120E8" w:rsidP="00F120E8" w:rsidRDefault="007714B4" w14:paraId="48EC8796" wp14:textId="77777777">
    <w:pPr>
      <w:pStyle w:val="Encabezado"/>
      <w:jc w:val="right"/>
      <w:rPr>
        <w:sz w:val="20"/>
      </w:rPr>
    </w:pPr>
    <w:r w:rsidRPr="005706D2">
      <w:rPr>
        <w:sz w:val="20"/>
      </w:rPr>
      <w:t>CONTRACTE D’OBRES</w:t>
    </w:r>
  </w:p>
  <w:p xmlns:wp14="http://schemas.microsoft.com/office/word/2010/wordml" w:rsidRPr="005706D2" w:rsidR="00F120E8" w:rsidP="206590D2" w:rsidRDefault="00F120E8" w14:paraId="3DA24F6E" wp14:textId="56412174">
    <w:pPr>
      <w:pStyle w:val="Encabezado"/>
      <w:jc w:val="right"/>
      <w:rPr>
        <w:sz w:val="20"/>
        <w:szCs w:val="20"/>
      </w:rPr>
    </w:pPr>
    <w:r w:rsidRPr="206590D2" w:rsidR="206590D2">
      <w:rPr>
        <w:sz w:val="20"/>
        <w:szCs w:val="20"/>
      </w:rPr>
      <w:t xml:space="preserve"> </w:t>
    </w:r>
    <w:r w:rsidRPr="206590D2" w:rsidR="206590D2">
      <w:rPr>
        <w:sz w:val="20"/>
        <w:szCs w:val="20"/>
      </w:rPr>
      <w:t xml:space="preserve">PROCEDIMENT OBERT </w:t>
    </w:r>
    <w:r w:rsidRPr="206590D2" w:rsidR="206590D2">
      <w:rPr>
        <w:sz w:val="20"/>
        <w:szCs w:val="20"/>
      </w:rPr>
      <w:t>SIMPLIFICAT</w:t>
    </w:r>
  </w:p>
  <w:p xmlns:wp14="http://schemas.microsoft.com/office/word/2010/wordml" w:rsidRPr="005706D2" w:rsidR="00F120E8" w:rsidP="206590D2" w:rsidRDefault="00BD12E5" w14:paraId="2B0D66EE" wp14:textId="460E3527">
    <w:pPr>
      <w:pStyle w:val="Encabezado"/>
      <w:tabs>
        <w:tab w:val="left" w:pos="1478"/>
      </w:tabs>
      <w:ind w:left="4248" w:firstLine="0"/>
      <w:rPr>
        <w:sz w:val="20"/>
        <w:szCs w:val="20"/>
      </w:rPr>
    </w:pPr>
    <w:r w:rsidRPr="206590D2" w:rsidR="206590D2">
      <w:rPr>
        <w:sz w:val="20"/>
        <w:szCs w:val="20"/>
      </w:rPr>
      <w:t xml:space="preserve">                                                          </w:t>
    </w:r>
    <w:r w:rsidRPr="206590D2" w:rsidR="206590D2">
      <w:rPr>
        <w:sz w:val="20"/>
        <w:szCs w:val="20"/>
      </w:rPr>
      <w:t>Ref</w:t>
    </w:r>
    <w:r w:rsidRPr="206590D2" w:rsidR="206590D2">
      <w:rPr>
        <w:sz w:val="20"/>
        <w:szCs w:val="20"/>
      </w:rPr>
      <w:t>: LOOS</w:t>
    </w:r>
    <w:r w:rsidRPr="206590D2" w:rsidR="206590D2">
      <w:rPr>
        <w:sz w:val="20"/>
        <w:szCs w:val="20"/>
      </w:rPr>
      <w:t>/202</w:t>
    </w:r>
    <w:r w:rsidRPr="206590D2" w:rsidR="206590D2">
      <w:rPr>
        <w:sz w:val="20"/>
        <w:szCs w:val="20"/>
      </w:rPr>
      <w:t>5</w:t>
    </w:r>
    <w:r w:rsidRPr="206590D2" w:rsidR="206590D2">
      <w:rPr>
        <w:sz w:val="20"/>
        <w:szCs w:val="20"/>
      </w:rPr>
      <w:t>/</w:t>
    </w:r>
    <w:r w:rsidRPr="206590D2" w:rsidR="206590D2">
      <w:rPr>
        <w:sz w:val="20"/>
        <w:szCs w:val="20"/>
      </w:rPr>
      <w:t>0</w:t>
    </w:r>
    <w:r w:rsidRPr="206590D2" w:rsidR="206590D2">
      <w:rPr>
        <w:sz w:val="20"/>
        <w:szCs w:val="20"/>
      </w:rPr>
      <w:t>1</w:t>
    </w:r>
  </w:p>
  <w:p xmlns:wp14="http://schemas.microsoft.com/office/word/2010/wordml" w:rsidR="00F120E8" w:rsidRDefault="00F120E8" w14:paraId="34CE0A41" wp14:textId="7777777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57C0F"/>
    <w:multiLevelType w:val="hybridMultilevel"/>
    <w:tmpl w:val="D66461E4"/>
    <w:lvl w:ilvl="0" w:tplc="9F0C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09"/>
    <w:rsid w:val="000623C0"/>
    <w:rsid w:val="001B61A9"/>
    <w:rsid w:val="00377F18"/>
    <w:rsid w:val="00415672"/>
    <w:rsid w:val="004A7D44"/>
    <w:rsid w:val="00550D83"/>
    <w:rsid w:val="005706D2"/>
    <w:rsid w:val="006C5235"/>
    <w:rsid w:val="006D3AB8"/>
    <w:rsid w:val="00765109"/>
    <w:rsid w:val="007714B4"/>
    <w:rsid w:val="00771B63"/>
    <w:rsid w:val="007B2FAD"/>
    <w:rsid w:val="00812E8F"/>
    <w:rsid w:val="00833F82"/>
    <w:rsid w:val="00A52644"/>
    <w:rsid w:val="00B30426"/>
    <w:rsid w:val="00B40A16"/>
    <w:rsid w:val="00BD12E5"/>
    <w:rsid w:val="00C22822"/>
    <w:rsid w:val="00DA23D0"/>
    <w:rsid w:val="00E51BC5"/>
    <w:rsid w:val="00F120E8"/>
    <w:rsid w:val="00F36EBC"/>
    <w:rsid w:val="0E4FA94E"/>
    <w:rsid w:val="1C1B8C9C"/>
    <w:rsid w:val="1D1E8F8C"/>
    <w:rsid w:val="206590D2"/>
    <w:rsid w:val="23C30266"/>
    <w:rsid w:val="2A941E42"/>
    <w:rsid w:val="357E310F"/>
    <w:rsid w:val="43E7C173"/>
    <w:rsid w:val="47F40894"/>
    <w:rsid w:val="4D52B8B5"/>
    <w:rsid w:val="54838D98"/>
    <w:rsid w:val="55D2FF7E"/>
    <w:rsid w:val="5D0F9D6F"/>
    <w:rsid w:val="6103E6F1"/>
    <w:rsid w:val="625B34AB"/>
    <w:rsid w:val="6BE21335"/>
    <w:rsid w:val="7390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40FDA3"/>
  <w15:chartTrackingRefBased/>
  <w15:docId w15:val="{74AC8D3A-4B8F-4493-81AA-ADF68A4A71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109"/>
    <w:pPr>
      <w:ind w:left="720"/>
      <w:contextualSpacing/>
    </w:pPr>
  </w:style>
  <w:style w:type="table" w:styleId="Tablaconcuadrcula">
    <w:name w:val="Table Grid"/>
    <w:basedOn w:val="Tablanormal"/>
    <w:uiPriority w:val="39"/>
    <w:rsid w:val="007651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120E8"/>
  </w:style>
  <w:style w:type="paragraph" w:styleId="Piedepgina">
    <w:name w:val="footer"/>
    <w:basedOn w:val="Normal"/>
    <w:link w:val="Piedepgina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120E8"/>
  </w:style>
  <w:style w:type="paragraph" w:styleId="Textodeglobo">
    <w:name w:val="Balloon Text"/>
    <w:basedOn w:val="Normal"/>
    <w:link w:val="TextodegloboCar"/>
    <w:uiPriority w:val="99"/>
    <w:semiHidden/>
    <w:unhideWhenUsed/>
    <w:rsid w:val="00062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0623C0"/>
    <w:rPr>
      <w:rFonts w:ascii="Segoe UI" w:hAnsi="Segoe UI" w:cs="Segoe UI"/>
      <w:sz w:val="18"/>
      <w:szCs w:val="18"/>
    </w:rPr>
  </w:style>
  <w:style w:type="paragraph" w:styleId="Default" w:customStyle="1">
    <w:name w:val="Default"/>
    <w:rsid w:val="00550D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bb1cbb588b5748a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Props1.xml><?xml version="1.0" encoding="utf-8"?>
<ds:datastoreItem xmlns:ds="http://schemas.openxmlformats.org/officeDocument/2006/customXml" ds:itemID="{08BFB684-0F66-44FA-A6A0-8878F2A85164}"/>
</file>

<file path=customXml/itemProps2.xml><?xml version="1.0" encoding="utf-8"?>
<ds:datastoreItem xmlns:ds="http://schemas.openxmlformats.org/officeDocument/2006/customXml" ds:itemID="{CDFC35B4-1A05-4F02-B143-6C5D679710F2}"/>
</file>

<file path=customXml/itemProps3.xml><?xml version="1.0" encoding="utf-8"?>
<ds:datastoreItem xmlns:ds="http://schemas.openxmlformats.org/officeDocument/2006/customXml" ds:itemID="{52BBDC8D-E32D-4E34-8120-99B85C44A5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i.garcia</dc:creator>
  <keywords/>
  <dc:description/>
  <lastModifiedBy>Ivet García</lastModifiedBy>
  <revision>36</revision>
  <lastPrinted>2023-05-31T08:25:00.0000000Z</lastPrinted>
  <dcterms:created xsi:type="dcterms:W3CDTF">2022-07-29T07:57:00.0000000Z</dcterms:created>
  <dcterms:modified xsi:type="dcterms:W3CDTF">2025-09-16T07:45:31.5501564Z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